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6D" w:rsidRDefault="0096476D" w:rsidP="0096476D">
      <w:pPr>
        <w:spacing w:line="600" w:lineRule="exac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2</w:t>
      </w:r>
    </w:p>
    <w:p w:rsidR="0096476D" w:rsidRDefault="0096476D" w:rsidP="0096476D">
      <w:pPr>
        <w:widowControl/>
        <w:spacing w:line="300" w:lineRule="auto"/>
        <w:jc w:val="center"/>
        <w:rPr>
          <w:rFonts w:eastAsia="微软雅黑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“</w:t>
      </w:r>
      <w:r>
        <w:rPr>
          <w:rFonts w:eastAsia="方正小标宋简体"/>
          <w:kern w:val="0"/>
          <w:sz w:val="44"/>
          <w:szCs w:val="44"/>
        </w:rPr>
        <w:t>百姓学习之星</w:t>
      </w:r>
      <w:r>
        <w:rPr>
          <w:rFonts w:eastAsia="方正小标宋简体"/>
          <w:kern w:val="0"/>
          <w:sz w:val="44"/>
          <w:szCs w:val="44"/>
        </w:rPr>
        <w:t>”</w:t>
      </w:r>
      <w:r>
        <w:rPr>
          <w:rFonts w:eastAsia="方正小标宋简体"/>
          <w:kern w:val="0"/>
          <w:sz w:val="44"/>
          <w:szCs w:val="44"/>
        </w:rPr>
        <w:t>推介表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873"/>
        <w:gridCol w:w="1215"/>
        <w:gridCol w:w="1216"/>
        <w:gridCol w:w="1308"/>
        <w:gridCol w:w="181"/>
        <w:gridCol w:w="1087"/>
        <w:gridCol w:w="1684"/>
      </w:tblGrid>
      <w:tr w:rsidR="0096476D" w:rsidTr="00BE6166">
        <w:trPr>
          <w:trHeight w:val="510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姓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性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照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kern w:val="0"/>
                <w:sz w:val="24"/>
                <w:szCs w:val="24"/>
              </w:rPr>
              <w:t>片</w:t>
            </w:r>
          </w:p>
          <w:p w:rsidR="0096476D" w:rsidRDefault="0096476D" w:rsidP="00BE6166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(</w:t>
            </w:r>
            <w:r>
              <w:rPr>
                <w:rFonts w:eastAsiaTheme="minorEastAsia"/>
                <w:kern w:val="0"/>
                <w:sz w:val="24"/>
                <w:szCs w:val="24"/>
              </w:rPr>
              <w:t>彩色照片</w:t>
            </w:r>
            <w:r>
              <w:rPr>
                <w:rFonts w:eastAsiaTheme="minorEastAsia"/>
                <w:kern w:val="0"/>
                <w:sz w:val="24"/>
                <w:szCs w:val="24"/>
              </w:rPr>
              <w:t>)</w:t>
            </w:r>
          </w:p>
        </w:tc>
      </w:tr>
      <w:tr w:rsidR="0096476D" w:rsidTr="00BE6166">
        <w:trPr>
          <w:trHeight w:val="510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民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籍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96476D" w:rsidTr="00BE6166">
        <w:trPr>
          <w:trHeight w:val="510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参加工作</w:t>
            </w:r>
          </w:p>
          <w:p w:rsidR="0096476D" w:rsidRDefault="0096476D" w:rsidP="00BE6166">
            <w:pPr>
              <w:tabs>
                <w:tab w:val="left" w:pos="2484"/>
              </w:tabs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时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widowControl/>
              <w:tabs>
                <w:tab w:val="left" w:pos="2484"/>
              </w:tabs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专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kern w:val="0"/>
                <w:sz w:val="24"/>
                <w:szCs w:val="24"/>
              </w:rPr>
              <w:t>业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kern w:val="0"/>
                <w:sz w:val="24"/>
                <w:szCs w:val="24"/>
              </w:rPr>
              <w:t>技</w:t>
            </w:r>
          </w:p>
          <w:p w:rsidR="0096476D" w:rsidRDefault="0096476D" w:rsidP="00BE6166">
            <w:pPr>
              <w:tabs>
                <w:tab w:val="left" w:pos="2484"/>
              </w:tabs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术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kern w:val="0"/>
                <w:sz w:val="24"/>
                <w:szCs w:val="24"/>
              </w:rPr>
              <w:t>职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96476D" w:rsidTr="00BE6166">
        <w:trPr>
          <w:trHeight w:val="510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学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widowControl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毕业院校</w:t>
            </w:r>
          </w:p>
          <w:p w:rsidR="0096476D" w:rsidRDefault="0096476D" w:rsidP="00BE6166">
            <w:pPr>
              <w:tabs>
                <w:tab w:val="left" w:pos="2484"/>
              </w:tabs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及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kern w:val="0"/>
                <w:sz w:val="24"/>
                <w:szCs w:val="24"/>
              </w:rPr>
              <w:t>专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792" w:type="dxa"/>
            <w:gridSpan w:val="4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widowControl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96476D" w:rsidTr="00BE6166">
        <w:trPr>
          <w:trHeight w:val="510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所在单位</w:t>
            </w:r>
          </w:p>
          <w:p w:rsidR="0096476D" w:rsidRDefault="0096476D" w:rsidP="00BE6166"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及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kern w:val="0"/>
                <w:sz w:val="24"/>
                <w:szCs w:val="24"/>
              </w:rPr>
              <w:t>职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7564" w:type="dxa"/>
            <w:gridSpan w:val="7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96476D" w:rsidTr="00BE6166">
        <w:trPr>
          <w:trHeight w:val="567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524" w:type="dxa"/>
            <w:gridSpan w:val="2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邮箱：</w:t>
            </w:r>
          </w:p>
        </w:tc>
      </w:tr>
      <w:tr w:rsidR="0096476D" w:rsidTr="00BE6166">
        <w:trPr>
          <w:trHeight w:val="567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tabs>
                <w:tab w:val="left" w:pos="-70"/>
              </w:tabs>
              <w:ind w:right="-108" w:firstLineChars="50" w:firstLine="120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564" w:type="dxa"/>
            <w:gridSpan w:val="7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96476D" w:rsidTr="00BE6166">
        <w:trPr>
          <w:trHeight w:val="567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tabs>
                <w:tab w:val="left" w:pos="-70"/>
              </w:tabs>
              <w:ind w:leftChars="57" w:left="182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7564" w:type="dxa"/>
            <w:gridSpan w:val="7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96476D" w:rsidTr="00BE6166">
        <w:trPr>
          <w:trHeight w:val="567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tabs>
                <w:tab w:val="left" w:pos="-70"/>
              </w:tabs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64" w:type="dxa"/>
            <w:gridSpan w:val="7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rPr>
                <w:rFonts w:eastAsiaTheme="minorEastAsia"/>
                <w:sz w:val="24"/>
                <w:szCs w:val="24"/>
              </w:rPr>
            </w:pPr>
          </w:p>
          <w:p w:rsidR="0096476D" w:rsidRDefault="0096476D" w:rsidP="00BE6166">
            <w:pPr>
              <w:rPr>
                <w:rFonts w:eastAsiaTheme="minorEastAsia"/>
                <w:sz w:val="24"/>
                <w:szCs w:val="24"/>
              </w:rPr>
            </w:pPr>
          </w:p>
          <w:p w:rsidR="0096476D" w:rsidRDefault="0096476D" w:rsidP="00BE6166">
            <w:pPr>
              <w:rPr>
                <w:rFonts w:eastAsiaTheme="minorEastAsia"/>
                <w:sz w:val="24"/>
                <w:szCs w:val="24"/>
              </w:rPr>
            </w:pPr>
          </w:p>
          <w:p w:rsidR="0096476D" w:rsidRDefault="0096476D" w:rsidP="00BE6166">
            <w:pPr>
              <w:rPr>
                <w:rFonts w:eastAsiaTheme="minorEastAsia"/>
                <w:sz w:val="24"/>
                <w:szCs w:val="24"/>
              </w:rPr>
            </w:pPr>
          </w:p>
          <w:p w:rsidR="0096476D" w:rsidRDefault="0096476D" w:rsidP="00BE616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6476D" w:rsidTr="00BE6166">
        <w:trPr>
          <w:cantSplit/>
          <w:trHeight w:val="567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tabs>
                <w:tab w:val="left" w:pos="-70"/>
              </w:tabs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主要事迹和成效</w:t>
            </w:r>
          </w:p>
        </w:tc>
        <w:tc>
          <w:tcPr>
            <w:tcW w:w="7564" w:type="dxa"/>
            <w:gridSpan w:val="7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（不少于</w:t>
            </w:r>
            <w:r>
              <w:rPr>
                <w:rFonts w:eastAsiaTheme="minorEastAsia"/>
                <w:kern w:val="0"/>
                <w:sz w:val="24"/>
                <w:szCs w:val="24"/>
              </w:rPr>
              <w:t>1500</w:t>
            </w:r>
            <w:r>
              <w:rPr>
                <w:rFonts w:eastAsiaTheme="minorEastAsia"/>
                <w:kern w:val="0"/>
                <w:sz w:val="24"/>
                <w:szCs w:val="24"/>
              </w:rPr>
              <w:t>字）</w:t>
            </w: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rPr>
                <w:rFonts w:eastAsiaTheme="minorEastAsia"/>
                <w:sz w:val="24"/>
                <w:szCs w:val="24"/>
              </w:rPr>
            </w:pPr>
          </w:p>
          <w:p w:rsidR="0096476D" w:rsidRDefault="0096476D" w:rsidP="00BE616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6476D" w:rsidTr="00BE6166">
        <w:trPr>
          <w:cantSplit/>
          <w:trHeight w:val="567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tabs>
                <w:tab w:val="left" w:pos="-70"/>
              </w:tabs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lastRenderedPageBreak/>
              <w:t>宣传展示</w:t>
            </w:r>
          </w:p>
          <w:p w:rsidR="0096476D" w:rsidRDefault="0096476D" w:rsidP="00BE6166">
            <w:pPr>
              <w:tabs>
                <w:tab w:val="left" w:pos="-70"/>
              </w:tabs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7564" w:type="dxa"/>
            <w:gridSpan w:val="7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（</w:t>
            </w:r>
            <w:r>
              <w:rPr>
                <w:rFonts w:eastAsiaTheme="minorEastAsia"/>
                <w:kern w:val="0"/>
                <w:sz w:val="24"/>
                <w:szCs w:val="24"/>
              </w:rPr>
              <w:t>200</w:t>
            </w:r>
            <w:r>
              <w:rPr>
                <w:rFonts w:eastAsiaTheme="minorEastAsia"/>
                <w:kern w:val="0"/>
                <w:sz w:val="24"/>
                <w:szCs w:val="24"/>
              </w:rPr>
              <w:t>字左右）</w:t>
            </w: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keepNext/>
              <w:keepLines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96476D" w:rsidTr="00BE6166">
        <w:trPr>
          <w:trHeight w:val="567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本人所在</w:t>
            </w:r>
          </w:p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单位推介</w:t>
            </w:r>
          </w:p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64" w:type="dxa"/>
            <w:gridSpan w:val="7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（盖章）</w:t>
            </w:r>
          </w:p>
          <w:p w:rsidR="0096476D" w:rsidRDefault="0096476D" w:rsidP="00BE6166">
            <w:pPr>
              <w:widowControl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日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</w:t>
            </w:r>
          </w:p>
          <w:p w:rsidR="0096476D" w:rsidRDefault="0096476D" w:rsidP="00BE6166">
            <w:pPr>
              <w:widowControl/>
              <w:ind w:right="-148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 </w:t>
            </w:r>
          </w:p>
        </w:tc>
      </w:tr>
      <w:tr w:rsidR="0096476D" w:rsidTr="00BE6166">
        <w:trPr>
          <w:trHeight w:val="567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县（市、区）级教育行政部门推介</w:t>
            </w:r>
          </w:p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64" w:type="dxa"/>
            <w:gridSpan w:val="7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（盖章）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日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96476D" w:rsidTr="00BE6166">
        <w:trPr>
          <w:trHeight w:val="567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市（地）级</w:t>
            </w:r>
          </w:p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教育行政部门推介意见</w:t>
            </w:r>
          </w:p>
        </w:tc>
        <w:tc>
          <w:tcPr>
            <w:tcW w:w="7564" w:type="dxa"/>
            <w:gridSpan w:val="7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（盖章）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日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  <w:tr w:rsidR="0096476D" w:rsidTr="00BE6166">
        <w:trPr>
          <w:trHeight w:val="567"/>
          <w:jc w:val="center"/>
        </w:trPr>
        <w:tc>
          <w:tcPr>
            <w:tcW w:w="1496" w:type="dxa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省级教育</w:t>
            </w:r>
          </w:p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行政部门</w:t>
            </w:r>
          </w:p>
          <w:p w:rsidR="0096476D" w:rsidRDefault="0096476D" w:rsidP="00BE6166">
            <w:pPr>
              <w:widowControl/>
              <w:ind w:right="-10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推介意见</w:t>
            </w:r>
          </w:p>
        </w:tc>
        <w:tc>
          <w:tcPr>
            <w:tcW w:w="7564" w:type="dxa"/>
            <w:gridSpan w:val="7"/>
            <w:tcBorders>
              <w:tl2br w:val="nil"/>
              <w:tr2bl w:val="nil"/>
            </w:tcBorders>
            <w:vAlign w:val="center"/>
          </w:tcPr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              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（盖章）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Theme="minorEastAsia"/>
                <w:kern w:val="0"/>
                <w:sz w:val="24"/>
                <w:szCs w:val="24"/>
              </w:rPr>
              <w:t>日</w:t>
            </w:r>
          </w:p>
          <w:p w:rsidR="0096476D" w:rsidRDefault="0096476D" w:rsidP="00BE6166">
            <w:pPr>
              <w:widowControl/>
              <w:ind w:right="-148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</w:p>
        </w:tc>
      </w:tr>
    </w:tbl>
    <w:p w:rsidR="0096476D" w:rsidRDefault="0096476D" w:rsidP="0096476D">
      <w:pPr>
        <w:widowControl/>
        <w:spacing w:line="560" w:lineRule="exact"/>
        <w:jc w:val="left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填表人：</w:t>
      </w:r>
      <w:r>
        <w:rPr>
          <w:bCs/>
          <w:kern w:val="0"/>
          <w:sz w:val="28"/>
          <w:szCs w:val="28"/>
        </w:rPr>
        <w:t xml:space="preserve">                </w:t>
      </w:r>
      <w:r>
        <w:rPr>
          <w:bCs/>
          <w:kern w:val="0"/>
          <w:sz w:val="28"/>
          <w:szCs w:val="28"/>
        </w:rPr>
        <w:t>联系电话：</w:t>
      </w:r>
    </w:p>
    <w:p w:rsidR="0096476D" w:rsidRDefault="0096476D" w:rsidP="0096476D">
      <w:pPr>
        <w:widowControl/>
        <w:spacing w:line="560" w:lineRule="exact"/>
        <w:jc w:val="left"/>
        <w:rPr>
          <w:bCs/>
          <w:kern w:val="0"/>
        </w:rPr>
        <w:sectPr w:rsidR="0096476D">
          <w:footerReference w:type="default" r:id="rId4"/>
          <w:pgSz w:w="11906" w:h="16838"/>
          <w:pgMar w:top="2098" w:right="1474" w:bottom="1984" w:left="1588" w:header="851" w:footer="1701" w:gutter="0"/>
          <w:cols w:space="0"/>
          <w:docGrid w:linePitch="312"/>
        </w:sectPr>
      </w:pPr>
    </w:p>
    <w:p w:rsidR="008D2FD1" w:rsidRDefault="008D2FD1"/>
    <w:sectPr w:rsidR="008D2FD1" w:rsidSect="008D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78" w:rsidRDefault="00F643E3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 filled="f" stroked="f">
          <v:textbox style="mso-next-textbox:#_x0000_s1025;mso-fit-shape-to-text:t" inset="0,0,0,0">
            <w:txbxContent>
              <w:p w:rsidR="00F27378" w:rsidRDefault="00F643E3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96476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F27378" w:rsidRDefault="00F643E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6476D"/>
    <w:rsid w:val="008D2FD1"/>
    <w:rsid w:val="0096476D"/>
    <w:rsid w:val="00F6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6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64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6476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574</Characters>
  <Application>Microsoft Office Word</Application>
  <DocSecurity>0</DocSecurity>
  <Lines>4</Lines>
  <Paragraphs>1</Paragraphs>
  <ScaleCrop>false</ScaleCrop>
  <Company>China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2025-03-04T09:18:00Z</dcterms:created>
  <dcterms:modified xsi:type="dcterms:W3CDTF">2025-03-04T09:18:00Z</dcterms:modified>
</cp:coreProperties>
</file>