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E6" w:rsidRDefault="00AF6CE6" w:rsidP="00AF6CE6">
      <w:pPr>
        <w:spacing w:before="156" w:after="156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AF6CE6" w:rsidRDefault="00AF6CE6" w:rsidP="00AF6CE6">
      <w:pPr>
        <w:rPr>
          <w:rFonts w:eastAsia="黑体"/>
        </w:rPr>
      </w:pPr>
    </w:p>
    <w:p w:rsidR="00AF6CE6" w:rsidRDefault="00AF6CE6" w:rsidP="00AF6CE6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sz w:val="44"/>
          <w:szCs w:val="44"/>
        </w:rPr>
        <w:t>年陕西省普通中学“优秀学生干部”名单</w:t>
      </w:r>
      <w:r>
        <w:rPr>
          <w:rFonts w:ascii="方正小标宋简体" w:eastAsia="方正小标宋简体" w:hAnsi="宋体" w:hint="eastAsia"/>
        </w:rPr>
        <w:t>（192名）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4"/>
        <w:gridCol w:w="3030"/>
        <w:gridCol w:w="1440"/>
        <w:gridCol w:w="3265"/>
        <w:gridCol w:w="17"/>
        <w:gridCol w:w="7"/>
      </w:tblGrid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叶登宇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西安市第八十九中学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张卓飒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西安市长安区第一中学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董智诚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西安市西光中学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牛志贤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西安市长安区第二中学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刘文婧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西安市黄河中学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李雨楠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西安市长安区第三中学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杜佳怡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西安市铁一中学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白庚明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西安市长安区第十中学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苟润夏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西北工业大学附属中学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曹小雪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西安市高陵区湾子中学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西安交通大学附属中学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王斯婕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鄠邑区北关初级中学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冯睿祺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西安建筑科技大学附属中学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高思妍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鄠邑区甘河初级中学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李喆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蓝田县城关中学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乌莹雪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西安市第四十四中学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王默涵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蓝田县初级中学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赖慧珊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西安市庆安高级中学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韩一荨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蓝田县安村镇白村初级中学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罗西洋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西安市远东第一中学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黄国豪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周至县第六中学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张瑞雯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西安市远东第二中学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王文华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周至县第七中学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薛云阳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西安市五环中学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高奥林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西宝中学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王一琢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侯钰甜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西安高新第三中学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侯耀阳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陕西师范大学凤凰城中学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雍妍烨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西安高新区第十初级中学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樊悦妍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太元路学校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柳子童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西安高新区第四初级中学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陈中源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西安市第五十三中学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李书凝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西安市经开第三中学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刘德源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西安市航天中学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王晨嵘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西安经开第一学校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罗墨涵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陕西师范大学附属中学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李温馨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李济帆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西安电子科技大学附属中学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潘熙颜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西安市浐灞丝路学校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王可越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西安市阎良区关山中学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万宇航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西安市航天城第一中学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李萱译</w:t>
            </w:r>
          </w:p>
        </w:tc>
        <w:tc>
          <w:tcPr>
            <w:tcW w:w="3030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西安市临潼区华清中学</w:t>
            </w:r>
          </w:p>
        </w:tc>
        <w:tc>
          <w:tcPr>
            <w:tcW w:w="1440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余婧怡</w:t>
            </w:r>
          </w:p>
        </w:tc>
        <w:tc>
          <w:tcPr>
            <w:tcW w:w="3282" w:type="dxa"/>
            <w:gridSpan w:val="2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西安市第七十七中学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穆煜东</w:t>
            </w:r>
          </w:p>
        </w:tc>
        <w:tc>
          <w:tcPr>
            <w:tcW w:w="3030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西安市临潼区铁路中学</w:t>
            </w:r>
          </w:p>
        </w:tc>
        <w:tc>
          <w:tcPr>
            <w:tcW w:w="1440" w:type="dxa"/>
          </w:tcPr>
          <w:p w:rsidR="00AF6CE6" w:rsidRDefault="00AF6CE6" w:rsidP="00340BB9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2" w:type="dxa"/>
            <w:gridSpan w:val="2"/>
          </w:tcPr>
          <w:p w:rsidR="00AF6CE6" w:rsidRDefault="00AF6CE6" w:rsidP="00340BB9">
            <w:pPr>
              <w:rPr>
                <w:rFonts w:eastAsia="宋体"/>
                <w:sz w:val="21"/>
                <w:szCs w:val="21"/>
              </w:rPr>
            </w:pP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袁奕好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蒲锦荣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宝鸡南山高级中学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武辰阳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麟游县镇头初级中学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张宇轩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蔡家坡初级中学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陈思怡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凤县双石铺中学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李磊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千阳县职业中等专业学校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李栋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宝鸡市第一中学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徐鹏飞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凤翔县柳林高级中学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惠宇轩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眉县槐芽中学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万宇荣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太白县咀头初级中学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万丽媛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宝鸡市陈仓区千渭初级中学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丁嘉龙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扶风县初级中学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董涵宇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宝鸡市高新区天王高级中学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李嘉敏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宝鸡市斗鸡中学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陇县中学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杨文强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宝鸡市烽火中学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何晨贇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咸阳市彩虹中学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陈宇轩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泾干中学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鲁尧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陕科大强华学校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史鑫阳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乾县王村初级中学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齐嘉麟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咸阳市高新一中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康乐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乾县第二中学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宫豪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祝锦萱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礼泉第一中学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李奕阳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王雨蒙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礼泉县第二中学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刘小阳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兴平市南郊高中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康江涛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永寿县中学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梁嘉腾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兴平市西郊中学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张泽晨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彬洲市城关中学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武功县绿野中学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何乐禹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长武县昭仁街道初级中学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夏佳萌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武功县普集高中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王兆彤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旬邑中学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吴星靓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三原县南郊中学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刘思涵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淳化中学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周乐群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三原县北城中学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李明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咸阳市实验中学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董阴凡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耀州中学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张晨烨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铜川市第一中学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党思彤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铜川市新区景丰中小学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21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杨虹捷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渭南市瑞泉中学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刘忻璇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大荔县大荔中学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张泽宇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临渭区前进路初级中学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毛新媛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高新区渭河学校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赵崇岳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临渭区育红初级中学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马士淇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合阳县合阳中学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毛雨彤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富平县莲湖初级中学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毕浩扬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华州区咸林中学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杨亦鑫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富平县迤山中学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赵震兴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经开区实验初中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李林喆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富平县富平中学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赵奕辰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潼关县潼关中学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苗思雨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华阴市华山高级中学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刘星宇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蒲城县尧山中学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张博伦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白水县白水中学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张文喆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蒲城县桥山中学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雷馨贻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澄城县澄城中学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李想多多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渭南高级中学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董旭阳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大荔县城关初中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石卓霏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渭南初级中学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董欣伟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大荔县城郊中学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rPr>
          <w:trHeight w:val="340"/>
          <w:jc w:val="center"/>
        </w:trPr>
        <w:tc>
          <w:tcPr>
            <w:tcW w:w="9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14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张嘉乐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延安市延安中学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张佳乐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延安市洛川县凤栖初级中学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毕宇馨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延安市宜川县中学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呼玥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延安市延长县初级中学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郝羽彤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延安市甘泉县高级中学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朱俊烨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延安市吴起县第二中学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杨袆博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延安市延川县中学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兰毛毛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延安市黄陵县隆坊中学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高娜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延安市宝塔区培植中学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王雅楠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延安市志丹县保安中学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冯欣悦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子长市红彦中学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纪若楠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子长市齐家湾中学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延安市黄陵县桥山中学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白雪力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延安市志丹县中学</w:t>
            </w:r>
          </w:p>
        </w:tc>
      </w:tr>
      <w:tr w:rsidR="00AF6CE6" w:rsidTr="00340BB9"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王艺学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榆林市第一中学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刘欣蕊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米脂县第一中学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周博文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榆林市第一中学分校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刘旭东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佳县第一中学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张星茹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榆林市第六中学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田震震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吴堡中学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王一波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横山中学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贺坤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清涧中学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刘晨扬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靖边县第二中学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杜佳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子洲县职教中心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刘健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靖边县第三中学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蒋宜珊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榆林高新中学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白佳然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靖边县第二中学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陈铭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榆林中学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张云星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定边中学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雷皓翔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北京师范大学榆林学校</w:t>
            </w:r>
          </w:p>
        </w:tc>
      </w:tr>
      <w:tr w:rsidR="00AF6CE6" w:rsidTr="00340BB9">
        <w:trPr>
          <w:trHeight w:val="340"/>
          <w:jc w:val="center"/>
        </w:trPr>
        <w:tc>
          <w:tcPr>
            <w:tcW w:w="1314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冯力元</w:t>
            </w:r>
          </w:p>
        </w:tc>
        <w:tc>
          <w:tcPr>
            <w:tcW w:w="3030" w:type="dxa"/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绥德县第一中学</w:t>
            </w:r>
          </w:p>
        </w:tc>
        <w:tc>
          <w:tcPr>
            <w:tcW w:w="1440" w:type="dxa"/>
            <w:vAlign w:val="center"/>
          </w:tcPr>
          <w:p w:rsidR="00AF6CE6" w:rsidRDefault="00AF6CE6" w:rsidP="00340BB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AF6CE6" w:rsidRDefault="00AF6CE6" w:rsidP="00340BB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F6CE6" w:rsidTr="00340BB9">
        <w:trPr>
          <w:trHeight w:val="340"/>
          <w:jc w:val="center"/>
        </w:trPr>
        <w:tc>
          <w:tcPr>
            <w:tcW w:w="9073" w:type="dxa"/>
            <w:gridSpan w:val="6"/>
            <w:vAlign w:val="center"/>
          </w:tcPr>
          <w:p w:rsidR="00AF6CE6" w:rsidRDefault="00AF6CE6" w:rsidP="00340BB9">
            <w:pPr>
              <w:spacing w:line="276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张语恒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汉中市第八中学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潘子留恋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汉中市仁德学校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赵晨阳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汉中市汉台中学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程远壕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宁强县第二中学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李博文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南郑中学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刘旬阳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略阳县天津高级中学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苏佳怡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南郑区大河坎中学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唐娜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镇巴县职业中学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任欣萌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城固县第一中学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吴雅楠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留坝县中学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陈魏雨彤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城固县第二中学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佛坪县中学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王金延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洋县中学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史翔宇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top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汉中中学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梁玉琦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西乡县第二中学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杨亚欣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段武钱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岚皋县城关初级中学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唐明珠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安康市第二中学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蔡卉卉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平利县平利中学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洪子函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安康市初级中学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袁辉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镇坪县高级中学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徐蓉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汉滨区张滩高级中学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陈思怡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旬阳县旬阳中学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石周德宁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汉阴县汉阴中学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贺赛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白河县白河高级中学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彭记丹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石泉县石泉中学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陈孝延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安康市高新中学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宁陕县宁陕中学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李娟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恒口示范区恒口高中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乔兴亮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紫阳县紫阳中学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学校名称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陈欢欢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柞水中学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乔辉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洛南县仓颉九年制学校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王照清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周信一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洛南县中学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王华语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商州区高级中学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郭资融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王旭华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商州区第一初级中学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赵桧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山阳县城区第三中学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朱桢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商南县鹿城中学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王希诺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商洛市初级中学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刘祎歌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丹凤中学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翁宏儒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镇安中学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杨凌示范区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罗沐华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西北农林科技大学附属中学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西咸新区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程子数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高新一中沣东中学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郑昊东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陕西省西咸新区秦汉中学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范智源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沣西实验学校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薛文舟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韩城市象山中学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樊翼航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韩城市西庄镇东庄初级中学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杜佳尧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神木中学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40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3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王书吉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府谷县府谷中学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赵沫漪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府谷县第七中学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李源源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府谷职业中等专业学校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dxa"/>
          <w:trHeight w:val="340"/>
          <w:jc w:val="center"/>
        </w:trPr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石油普教中心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朱凌霄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长庆二中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dxa"/>
          <w:trHeight w:val="340"/>
          <w:jc w:val="center"/>
        </w:trPr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西安中学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 w:rsidR="00AF6CE6" w:rsidTr="00340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" w:type="dxa"/>
          <w:trHeight w:val="34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王林溪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陕西省西安中学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E6" w:rsidRDefault="00AF6CE6" w:rsidP="00340BB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AF6CE6" w:rsidRDefault="00AF6CE6" w:rsidP="00AF6CE6">
      <w:pPr>
        <w:spacing w:line="338" w:lineRule="auto"/>
        <w:rPr>
          <w:kern w:val="0"/>
        </w:rPr>
      </w:pPr>
    </w:p>
    <w:p w:rsidR="00AF6CE6" w:rsidRDefault="00AF6CE6" w:rsidP="00AF6CE6"/>
    <w:p w:rsidR="00AF6CE6" w:rsidRDefault="00AF6CE6" w:rsidP="00AF6CE6">
      <w:pPr>
        <w:rPr>
          <w:sz w:val="44"/>
          <w:szCs w:val="44"/>
        </w:rPr>
      </w:pPr>
    </w:p>
    <w:p w:rsidR="00AF6CE6" w:rsidRDefault="00AF6CE6" w:rsidP="00AF6CE6">
      <w:pPr>
        <w:rPr>
          <w:sz w:val="44"/>
          <w:szCs w:val="44"/>
        </w:rPr>
      </w:pPr>
    </w:p>
    <w:p w:rsidR="00AF6CE6" w:rsidRDefault="00AF6CE6" w:rsidP="00AF6CE6">
      <w:pPr>
        <w:rPr>
          <w:sz w:val="44"/>
          <w:szCs w:val="44"/>
        </w:rPr>
      </w:pPr>
    </w:p>
    <w:p w:rsidR="00AF6CE6" w:rsidRDefault="00AF6CE6" w:rsidP="00AF6CE6">
      <w:pPr>
        <w:spacing w:before="156" w:after="156"/>
        <w:rPr>
          <w:sz w:val="44"/>
          <w:szCs w:val="44"/>
        </w:r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CE6"/>
    <w:rsid w:val="0011285F"/>
    <w:rsid w:val="00AD43F2"/>
    <w:rsid w:val="00AF6CE6"/>
    <w:rsid w:val="00DD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E6"/>
    <w:pPr>
      <w:widowControl w:val="0"/>
      <w:spacing w:beforeLines="0" w:afterLines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2383</Characters>
  <Application>Microsoft Office Word</Application>
  <DocSecurity>0</DocSecurity>
  <Lines>19</Lines>
  <Paragraphs>5</Paragraphs>
  <ScaleCrop>false</ScaleCrop>
  <Company>User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2021-06-16T07:45:00Z</dcterms:created>
  <dcterms:modified xsi:type="dcterms:W3CDTF">2021-06-16T07:45:00Z</dcterms:modified>
</cp:coreProperties>
</file>